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8FDC" w:rsidR="0061148E" w:rsidRPr="00C61931" w:rsidRDefault="008E1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4C469" w:rsidR="0061148E" w:rsidRPr="00C61931" w:rsidRDefault="008E1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59CC7" w:rsidR="00B87ED3" w:rsidRPr="00944D28" w:rsidRDefault="008E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61BF6" w:rsidR="00B87ED3" w:rsidRPr="00944D28" w:rsidRDefault="008E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F296D" w:rsidR="00B87ED3" w:rsidRPr="00944D28" w:rsidRDefault="008E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96E66" w:rsidR="00B87ED3" w:rsidRPr="00944D28" w:rsidRDefault="008E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748A5" w:rsidR="00B87ED3" w:rsidRPr="00944D28" w:rsidRDefault="008E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9B84B" w:rsidR="00B87ED3" w:rsidRPr="00944D28" w:rsidRDefault="008E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1A822" w:rsidR="00B87ED3" w:rsidRPr="00944D28" w:rsidRDefault="008E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F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6C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7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A0885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DB066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26D6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1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1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E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7120C" w:rsidR="00B87ED3" w:rsidRPr="00944D28" w:rsidRDefault="008E1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C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8DE9A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C1B4E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2A84F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1DC91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F422C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99FD3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4043C" w:rsidR="00B87ED3" w:rsidRPr="00944D28" w:rsidRDefault="008E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0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0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F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7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A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21284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E9301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EF2ED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7E5C9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0751F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D15C1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69DD1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A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7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1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85E93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51C87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DEDA3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C4BE8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46EF6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14048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4F05B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1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2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5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3D0E9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48460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F8149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273D3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FDA42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2950C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16ECF" w:rsidR="00B87ED3" w:rsidRPr="00944D28" w:rsidRDefault="008E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7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2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4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AC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2022-10-25T21:36:00.0000000Z</dcterms:modified>
</coreProperties>
</file>