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BF63B" w:rsidR="00C34772" w:rsidRPr="0026421F" w:rsidRDefault="00830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11B17" w:rsidR="00C34772" w:rsidRPr="00D339A1" w:rsidRDefault="00830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0CFFA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8C699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9F3BD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FFF19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D8797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A88CF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23021" w:rsidR="002A7340" w:rsidRPr="00CD56BA" w:rsidRDefault="00830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1D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9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08DAA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5C5E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85CB6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886C4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0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D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5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6285F" w:rsidR="001835FB" w:rsidRPr="000307EE" w:rsidRDefault="00830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9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6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E89F3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8EF46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2F443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AE90F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F44E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D52BC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5C42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E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0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1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B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A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B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A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13A8B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A850F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00F34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9ADB7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6B9DB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25FE2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64CAC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F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4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A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4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5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8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675DE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EE1A1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B81D4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95DC6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2F041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D4E7E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F4EFA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4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2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0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F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7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9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5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8DEB0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E0033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C068B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C70AB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C1739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0DBC4" w:rsidR="009A6C64" w:rsidRPr="00730585" w:rsidRDefault="00830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5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3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A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4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B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3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B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6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9AB" w:rsidRPr="00B537C7" w:rsidRDefault="00830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8F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9A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