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A48F" w:rsidR="0061148E" w:rsidRPr="00177744" w:rsidRDefault="00943B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28D7" w:rsidR="0061148E" w:rsidRPr="00177744" w:rsidRDefault="00943B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6D3C5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51D19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40B60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AE302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26BE9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E763D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26469" w:rsidR="00983D57" w:rsidRPr="00177744" w:rsidRDefault="00943B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F7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4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CA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3B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FB34D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B2847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40AD9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5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B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F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C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703D5" w:rsidR="00B87ED3" w:rsidRPr="00177744" w:rsidRDefault="00943B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5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0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8F1B3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AF608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03612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C6A3C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5D2D2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FF097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B8393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D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D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7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4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5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D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3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A7946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3A708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1E2BA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8DFA4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18C78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ABA05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F903D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B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B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3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8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6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F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D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5FB5F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0212D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713A2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53BD0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E9FC6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15989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5F920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9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5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8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4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4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4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2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F69A1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BE080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A2881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57CB6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65EBF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B1A08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AD7CB" w:rsidR="00B87ED3" w:rsidRPr="00177744" w:rsidRDefault="00943B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4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0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0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E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D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2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5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B5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2022-10-25T13:49:00.0000000Z</dcterms:modified>
</coreProperties>
</file>