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95B9" w:rsidR="0061148E" w:rsidRPr="00177744" w:rsidRDefault="00850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9865" w:rsidR="0061148E" w:rsidRPr="00177744" w:rsidRDefault="00850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7BD93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364A5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1C90B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7C5C4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43D46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31482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F2280" w:rsidR="00983D57" w:rsidRPr="00177744" w:rsidRDefault="0085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75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BF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E2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6F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32030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1BC8A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BA1D1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8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1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C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8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4F2BA" w:rsidR="00B87ED3" w:rsidRPr="00177744" w:rsidRDefault="00850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A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B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2BCE9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B07E5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77074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822E3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ECE1F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C004F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D4ECE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6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A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1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F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6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4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5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A20A1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F4866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BD2D0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1FB75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CBA62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78DBC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C9DD0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2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9B517" w:rsidR="00B87ED3" w:rsidRPr="00177744" w:rsidRDefault="00850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3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8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7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5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E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190C1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CD294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54B14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2BE02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31F7F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83D4C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9A5B4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B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7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D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0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C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4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6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70955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D9B90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E3E85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CD45C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01D60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FFD09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C3862" w:rsidR="00B87ED3" w:rsidRPr="00177744" w:rsidRDefault="0085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D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5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1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B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3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B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B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5A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