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3672" w:rsidR="0061148E" w:rsidRPr="0035681E" w:rsidRDefault="007250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D8DB" w:rsidR="0061148E" w:rsidRPr="0035681E" w:rsidRDefault="007250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561D3" w:rsidR="00CD0676" w:rsidRPr="00944D28" w:rsidRDefault="00725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68C30" w:rsidR="00CD0676" w:rsidRPr="00944D28" w:rsidRDefault="00725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82FAC" w:rsidR="00CD0676" w:rsidRPr="00944D28" w:rsidRDefault="00725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6BDD9" w:rsidR="00CD0676" w:rsidRPr="00944D28" w:rsidRDefault="00725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72115" w:rsidR="00CD0676" w:rsidRPr="00944D28" w:rsidRDefault="00725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AC548" w:rsidR="00CD0676" w:rsidRPr="00944D28" w:rsidRDefault="00725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0D781" w:rsidR="00CD0676" w:rsidRPr="00944D28" w:rsidRDefault="007250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82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6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5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A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8D429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12133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89ED6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6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D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E8B6" w:rsidR="00B87ED3" w:rsidRPr="00944D28" w:rsidRDefault="00725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3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1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538A93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D1B29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84578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723CF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651AA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285A5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9B30D" w:rsidR="00B87ED3" w:rsidRPr="00944D28" w:rsidRDefault="00725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6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DFDF9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436FD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70CD4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C94BF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459F8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71980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48A25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5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E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3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C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62578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1E69E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A6DB5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257BB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5F2F3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92069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00DEAF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B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97CCD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3353E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698BF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E3775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0F42A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DF375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86E32" w:rsidR="00B87ED3" w:rsidRPr="00944D28" w:rsidRDefault="00725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E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3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041"/>
    <w:rsid w:val="00810317"/>
    <w:rsid w:val="008348EC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2024-06-11T11:05:00.0000000Z</dcterms:modified>
</coreProperties>
</file>