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7AA69B6" w:rsidR="006F0E30" w:rsidRPr="00E11670" w:rsidRDefault="00DE440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79C4917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FA2A8A8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8B34148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28D8796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0D9FBE1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5618469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40E18DE" w:rsidR="003F32F9" w:rsidRPr="00E11670" w:rsidRDefault="00DE440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BDCE7A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DD2F6F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DEC5D4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1C4080C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FF68983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07169F7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299EE2A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4AF8D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59D2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FC22C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875B0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00648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9FACC5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652C1D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20CA1FA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8CBD9B7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88DA2D7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0F84DE6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098781E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E5A09FC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1DABD28" w:rsidR="00B87ED3" w:rsidRPr="00940301" w:rsidRDefault="00DE4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9AEC4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F6BED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AD08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0D135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444EE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F3DF0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F9795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0E6FE1C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22DB073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3E74811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9AF25C7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39B2981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00D3B22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9054961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8AF3A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D71E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AC48A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F4915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29408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6A26D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ADCFA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E935B23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4291909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4D2E842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B4614E1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163B68B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D4F2BA6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71F2DAA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1C06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B258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A2501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A9BB5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95EE1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14A8B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227B4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A43B232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2F9548C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2015AD0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C17DEBA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DC00933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DECF019" w:rsidR="00B87ED3" w:rsidRPr="00940301" w:rsidRDefault="00DE4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0B291E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217F8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22D43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905B6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AC876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B2DDF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5C3B9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D94BE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DE4407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