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675C1" w:rsidR="00380DB3" w:rsidRPr="0068293E" w:rsidRDefault="00276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58E18" w:rsidR="00380DB3" w:rsidRPr="0068293E" w:rsidRDefault="00276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4648A" w:rsidR="00240DC4" w:rsidRPr="00B03D55" w:rsidRDefault="002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9C0D1" w:rsidR="00240DC4" w:rsidRPr="00B03D55" w:rsidRDefault="002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A9D61" w:rsidR="00240DC4" w:rsidRPr="00B03D55" w:rsidRDefault="002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DC36C" w:rsidR="00240DC4" w:rsidRPr="00B03D55" w:rsidRDefault="002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F893A" w:rsidR="00240DC4" w:rsidRPr="00B03D55" w:rsidRDefault="002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16C6B" w:rsidR="00240DC4" w:rsidRPr="00B03D55" w:rsidRDefault="002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D8DE2" w:rsidR="00240DC4" w:rsidRPr="00B03D55" w:rsidRDefault="002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91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13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90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36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9E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96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69E06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1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1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B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9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2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7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9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33F0A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A6D45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11B0C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E15A8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C99DF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8259D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C7B8A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6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E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7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1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7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7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C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E251B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DB6EC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279C5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9F8D2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F883B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3D9F4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CAA1C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2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F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6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B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9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D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6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3F075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ADBFC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18933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A3E63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0F6A4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088DC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796F0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C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6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9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8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2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F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6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65BFA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00722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4201D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80305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D4F67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F33F3" w:rsidR="009A6C64" w:rsidRPr="00730585" w:rsidRDefault="002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B0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3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E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0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8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B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8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7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2C2" w:rsidRPr="00B537C7" w:rsidRDefault="00276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2C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