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D5840D6" w:rsidR="00C14008" w:rsidRPr="0068293E" w:rsidRDefault="00FE0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2B7668" w:rsidR="00C14008" w:rsidRPr="0068293E" w:rsidRDefault="00FE0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80E7C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912AC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D7EA7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A6F55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28C19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C4838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9A41C" w:rsidR="00CB51AB" w:rsidRPr="00B03D55" w:rsidRDefault="00FE0E5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F7A2A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469AE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1E6EA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18742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E03EB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364EE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043A5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E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7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4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E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9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3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F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E9D7D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D4F7C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678F9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24241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EDA7F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FC4DB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E2E53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C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F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B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4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1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F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4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AEA18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64BA8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46C70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FCD12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28DCC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B8E2E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9A80F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3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1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0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7B7DD" w:rsidR="001835FB" w:rsidRPr="00DA1511" w:rsidRDefault="00FE0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6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1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6E258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8C234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A4FAE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D5281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54557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21B0A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C9CDF" w:rsidR="009A6C64" w:rsidRPr="00730585" w:rsidRDefault="00FE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5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F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F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2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1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4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A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E5A" w:rsidRPr="00B537C7" w:rsidRDefault="00FE0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2283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E5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