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E409C" w:rsidR="00061896" w:rsidRPr="005F4693" w:rsidRDefault="003312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35EFD" w:rsidR="00061896" w:rsidRPr="00E407AC" w:rsidRDefault="003312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813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0904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E4E8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D264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2C7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D16E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E479" w:rsidR="00FC15B4" w:rsidRPr="00D11D17" w:rsidRDefault="003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C11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8CD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E76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2CB6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54E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2B88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26E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D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A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9D1E7" w:rsidR="00DE76F3" w:rsidRPr="0026478E" w:rsidRDefault="00331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F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A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A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9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C57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2D3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3C01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2729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FEA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6FD4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870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B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3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36DE7" w:rsidR="00DE76F3" w:rsidRPr="0026478E" w:rsidRDefault="00331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C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C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F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D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3CF5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2B2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E9A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BE8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DE9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CD86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D3F6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8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19589" w:rsidR="00DE76F3" w:rsidRPr="0026478E" w:rsidRDefault="00331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7B748" w:rsidR="00DE76F3" w:rsidRPr="0026478E" w:rsidRDefault="00331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1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8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A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9D842" w:rsidR="00DE76F3" w:rsidRPr="0026478E" w:rsidRDefault="00331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07F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2D6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93B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A9A8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951D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DCF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DEA" w:rsidR="009A6C64" w:rsidRPr="00C2583D" w:rsidRDefault="003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98E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C81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FB8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A3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537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4E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326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2FE" w:rsidRDefault="003312F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A15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