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38138" w:rsidR="00FD3806" w:rsidRPr="00A72646" w:rsidRDefault="00FB1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14DD4" w:rsidR="00FD3806" w:rsidRPr="002A5E6C" w:rsidRDefault="00FB1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36134" w:rsidR="00B87ED3" w:rsidRPr="00AF0D95" w:rsidRDefault="00FB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81637" w:rsidR="00B87ED3" w:rsidRPr="00AF0D95" w:rsidRDefault="00FB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E5BE7" w:rsidR="00B87ED3" w:rsidRPr="00AF0D95" w:rsidRDefault="00FB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FAE23" w:rsidR="00B87ED3" w:rsidRPr="00AF0D95" w:rsidRDefault="00FB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6039F" w:rsidR="00B87ED3" w:rsidRPr="00AF0D95" w:rsidRDefault="00FB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802CD" w:rsidR="00B87ED3" w:rsidRPr="00AF0D95" w:rsidRDefault="00FB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62436" w:rsidR="00B87ED3" w:rsidRPr="00AF0D95" w:rsidRDefault="00FB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DE80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16C91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9F769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D63F7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C23EA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E383B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1E4B1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9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EB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5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0D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A8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E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3D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0C58D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CA5D7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DE3F3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D89B1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4662F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6EF72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6651D" w:rsidR="00B87ED3" w:rsidRPr="00AF0D95" w:rsidRDefault="00FB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6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3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A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8951" w:rsidR="00B87ED3" w:rsidRPr="00AF0D95" w:rsidRDefault="00FB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A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53033" w:rsidR="00B87ED3" w:rsidRPr="00AF0D95" w:rsidRDefault="00FB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E6541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18743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4D5E9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7BBA8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0323E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F66B2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BC5FE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F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B5FB" w:rsidR="00B87ED3" w:rsidRPr="00AF0D95" w:rsidRDefault="00FB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6CF2" w:rsidR="00B87ED3" w:rsidRPr="00AF0D95" w:rsidRDefault="00FB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C44C" w:rsidR="00B87ED3" w:rsidRPr="00AF0D95" w:rsidRDefault="00FB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35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77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A3132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319F4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B7953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DA1F5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70EAD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9D625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DAAD1" w:rsidR="00B87ED3" w:rsidRPr="00AF0D95" w:rsidRDefault="00FB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E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3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D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F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D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E3EE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1B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