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D07E0" w:rsidR="0061148E" w:rsidRPr="008F69F5" w:rsidRDefault="005A7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F94B" w:rsidR="0061148E" w:rsidRPr="008F69F5" w:rsidRDefault="005A7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F22FE" w:rsidR="00B87ED3" w:rsidRPr="008F69F5" w:rsidRDefault="005A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15138" w:rsidR="00B87ED3" w:rsidRPr="008F69F5" w:rsidRDefault="005A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02A5C" w:rsidR="00B87ED3" w:rsidRPr="008F69F5" w:rsidRDefault="005A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3E49B" w:rsidR="00B87ED3" w:rsidRPr="008F69F5" w:rsidRDefault="005A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06B16" w:rsidR="00B87ED3" w:rsidRPr="008F69F5" w:rsidRDefault="005A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F64F3" w:rsidR="00B87ED3" w:rsidRPr="008F69F5" w:rsidRDefault="005A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690E7" w:rsidR="00B87ED3" w:rsidRPr="008F69F5" w:rsidRDefault="005A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E8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C0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AD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F8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E0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A6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829EA" w:rsidR="00B87ED3" w:rsidRPr="008F69F5" w:rsidRDefault="005A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8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F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549AE" w:rsidR="00B87ED3" w:rsidRPr="008F69F5" w:rsidRDefault="005A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975B0" w:rsidR="00B87ED3" w:rsidRPr="008F69F5" w:rsidRDefault="005A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9BB34" w:rsidR="00B87ED3" w:rsidRPr="008F69F5" w:rsidRDefault="005A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3C289" w:rsidR="00B87ED3" w:rsidRPr="008F69F5" w:rsidRDefault="005A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E14F6" w:rsidR="00B87ED3" w:rsidRPr="008F69F5" w:rsidRDefault="005A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7067B" w:rsidR="00B87ED3" w:rsidRPr="008F69F5" w:rsidRDefault="005A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08905" w:rsidR="00B87ED3" w:rsidRPr="008F69F5" w:rsidRDefault="005A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4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D8C63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84750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B86A6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70023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30E0D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66E86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D064D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7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C7790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B8262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2FF26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C6BBB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714B3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59E02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3264C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1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4FE20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94410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A8DAC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4D0C4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A6611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B4DAE" w:rsidR="00B87ED3" w:rsidRPr="008F69F5" w:rsidRDefault="005A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02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F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E7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95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2024-06-13T05:20:00.0000000Z</dcterms:modified>
</coreProperties>
</file>