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2748C" w:rsidR="0061148E" w:rsidRPr="00944D28" w:rsidRDefault="00AD1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B4361" w:rsidR="0061148E" w:rsidRPr="004A7085" w:rsidRDefault="00AD1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37305" w:rsidR="00B87ED3" w:rsidRPr="00944D28" w:rsidRDefault="00A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459EF" w:rsidR="00B87ED3" w:rsidRPr="00944D28" w:rsidRDefault="00A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2E204" w:rsidR="00B87ED3" w:rsidRPr="00944D28" w:rsidRDefault="00A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D1D63" w:rsidR="00B87ED3" w:rsidRPr="00944D28" w:rsidRDefault="00A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09468" w:rsidR="00B87ED3" w:rsidRPr="00944D28" w:rsidRDefault="00A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D74F9" w:rsidR="00B87ED3" w:rsidRPr="00944D28" w:rsidRDefault="00A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4C853" w:rsidR="00B87ED3" w:rsidRPr="00944D28" w:rsidRDefault="00A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9E586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D71A6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C8479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7E7D4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D9294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E6A42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38B15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7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5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7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F4295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68359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4F746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90970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47585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BEBC4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60FF8" w:rsidR="00B87ED3" w:rsidRPr="00944D28" w:rsidRDefault="00A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1B94" w:rsidR="00B87ED3" w:rsidRPr="00944D28" w:rsidRDefault="00AD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861AD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48454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DA939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66481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DD99B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843A9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35142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B649A" w:rsidR="00B87ED3" w:rsidRPr="00944D28" w:rsidRDefault="00AD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5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52556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EBA1B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AF3E4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B2E91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67CA8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EA684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2017E" w:rsidR="00B87ED3" w:rsidRPr="00944D28" w:rsidRDefault="00A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B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D1CE2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