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B3EC" w:rsidR="0061148E" w:rsidRPr="00E24F35" w:rsidRDefault="00E07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86FB" w:rsidR="0061148E" w:rsidRPr="00E24F35" w:rsidRDefault="00E07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5E8E8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D7D11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AFA34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85662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89DE036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4A4ADA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F4D74A" w:rsidR="002D59BF" w:rsidRPr="00E24F35" w:rsidRDefault="00E07A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3EAB917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ADCD21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AB365FD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7AD62A3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9A2AE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4CD43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FD5D0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AC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FF0D" w:rsidR="00B87ED3" w:rsidRPr="00E24F35" w:rsidRDefault="00E07A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83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AA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DC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71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75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5718CA9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A133175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0B463C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DF256B3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43313A0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AAE946A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BAD15BF" w:rsidR="00B87ED3" w:rsidRPr="00E24F35" w:rsidRDefault="00E07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FC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57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3E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BD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B3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76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2B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2F0AF61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C16F891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081AC63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A071603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BDD6EF9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48BF30B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366DC40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CD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A7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AFE5" w:rsidR="00B87ED3" w:rsidRPr="00E24F35" w:rsidRDefault="00E07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6D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730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98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50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92732C0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834D7E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7328E6B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A4746D1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5F97262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F041AD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6FC5965" w:rsidR="00B87ED3" w:rsidRPr="00E24F35" w:rsidRDefault="00E07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F3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C0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59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B7941" w:rsidR="00B87ED3" w:rsidRPr="00E24F35" w:rsidRDefault="00E07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F2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50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5B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B281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07A76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