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BD4D9" w:rsidR="0061148E" w:rsidRPr="00C61931" w:rsidRDefault="005A1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FD8F" w:rsidR="0061148E" w:rsidRPr="00C61931" w:rsidRDefault="005A1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B44D6" w:rsidR="00B87ED3" w:rsidRPr="00944D28" w:rsidRDefault="005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2CDD7" w:rsidR="00B87ED3" w:rsidRPr="00944D28" w:rsidRDefault="005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789C0" w:rsidR="00B87ED3" w:rsidRPr="00944D28" w:rsidRDefault="005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BC05F" w:rsidR="00B87ED3" w:rsidRPr="00944D28" w:rsidRDefault="005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6965D" w:rsidR="00B87ED3" w:rsidRPr="00944D28" w:rsidRDefault="005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FF211" w:rsidR="00B87ED3" w:rsidRPr="00944D28" w:rsidRDefault="005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B9B4F" w:rsidR="00B87ED3" w:rsidRPr="00944D28" w:rsidRDefault="005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8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F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5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9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DE52C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9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B25BF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30C5C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3E049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8420E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78195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B10BF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C9437" w:rsidR="00B87ED3" w:rsidRPr="00944D28" w:rsidRDefault="005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D151C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F6DE6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7EF77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CDD69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39778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DB0EF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51CB6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6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B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22C0F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B1B2C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D45D7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C70A1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4A2DF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FF123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7B802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9023" w:rsidR="00B87ED3" w:rsidRPr="00944D28" w:rsidRDefault="005A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A15C" w:rsidR="00B87ED3" w:rsidRPr="00944D28" w:rsidRDefault="005A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596D4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32054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1DCC3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D6BB0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5BA3C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DC5DA" w:rsidR="00B87ED3" w:rsidRPr="00944D28" w:rsidRDefault="005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9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