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EEDF4" w:rsidR="00C34772" w:rsidRPr="0026421F" w:rsidRDefault="00070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FF50F" w:rsidR="00C34772" w:rsidRPr="00D339A1" w:rsidRDefault="00070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F6A20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E58CC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ED4A2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2F4B6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C5765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58471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06EBA" w:rsidR="002A7340" w:rsidRPr="00CD56BA" w:rsidRDefault="00070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339C1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5AF7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48205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AAE0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FC18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16AFD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A5B02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B90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E262B" w:rsidR="001835FB" w:rsidRPr="00586C39" w:rsidRDefault="00070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CE5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42A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6752E" w:rsidR="001835FB" w:rsidRPr="00586C39" w:rsidRDefault="00070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25F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25E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B954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E870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0A05F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5C795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0F6DC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9B43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88956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CC7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FE9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512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7A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B2D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D1C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99D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6846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F9C7F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471B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1D3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D1D29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D4C31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FE4B3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538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93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C71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6D1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478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C8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560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A01DE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9B17A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C941C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559B4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31E90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5DCA3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E3697" w:rsidR="009A6C64" w:rsidRPr="00730585" w:rsidRDefault="00070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669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A7B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AD5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F13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834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E22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12E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C19" w:rsidRPr="00B537C7" w:rsidRDefault="00070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027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C1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