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DE007B" w:rsidR="00C34772" w:rsidRPr="0026421F" w:rsidRDefault="00F54C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BE6535" w:rsidR="00C34772" w:rsidRPr="00D339A1" w:rsidRDefault="00F54C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17FDF" w:rsidR="002A7340" w:rsidRPr="00CD56BA" w:rsidRDefault="00F54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BDF97" w:rsidR="002A7340" w:rsidRPr="00CD56BA" w:rsidRDefault="00F54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29FD6" w:rsidR="002A7340" w:rsidRPr="00CD56BA" w:rsidRDefault="00F54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3EBD6" w:rsidR="002A7340" w:rsidRPr="00CD56BA" w:rsidRDefault="00F54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F335E" w:rsidR="002A7340" w:rsidRPr="00CD56BA" w:rsidRDefault="00F54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2988C" w:rsidR="002A7340" w:rsidRPr="00CD56BA" w:rsidRDefault="00F54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48B82A" w:rsidR="002A7340" w:rsidRPr="00CD56BA" w:rsidRDefault="00F54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96A8B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DE787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81088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B1D74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18CFC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FE967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52DB3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93F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7F15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F03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5E7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A59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9DBC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710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77237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193DE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1D386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926C3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6CFB2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D682F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37DC6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586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291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C9F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0BA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A86C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289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CCD4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B916D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4DA33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AE24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57CEE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B3F2F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178FE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84154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6C2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F9E16" w:rsidR="001835FB" w:rsidRPr="00586C39" w:rsidRDefault="00F54C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096BD" w:rsidR="001835FB" w:rsidRPr="00586C39" w:rsidRDefault="00F54C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680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3BA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B8F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EF5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C7180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6918F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547CD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96B32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474F9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1EE27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C0EB3" w:rsidR="009A6C64" w:rsidRPr="00730585" w:rsidRDefault="00F54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AE5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B0B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052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23F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86E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A29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C96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4C26" w:rsidRPr="00B537C7" w:rsidRDefault="00F54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653C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C26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