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C59DF" w:rsidR="0061148E" w:rsidRPr="00C834E2" w:rsidRDefault="003C4C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60EF4" w:rsidR="0061148E" w:rsidRPr="00C834E2" w:rsidRDefault="003C4C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43403" w:rsidR="00B87ED3" w:rsidRPr="00944D28" w:rsidRDefault="003C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DD754" w:rsidR="00B87ED3" w:rsidRPr="00944D28" w:rsidRDefault="003C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D7C87" w:rsidR="00B87ED3" w:rsidRPr="00944D28" w:rsidRDefault="003C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CBE96" w:rsidR="00B87ED3" w:rsidRPr="00944D28" w:rsidRDefault="003C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606B0" w:rsidR="00B87ED3" w:rsidRPr="00944D28" w:rsidRDefault="003C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B2BFE" w:rsidR="00B87ED3" w:rsidRPr="00944D28" w:rsidRDefault="003C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9EF27" w:rsidR="00B87ED3" w:rsidRPr="00944D28" w:rsidRDefault="003C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88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C4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E2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09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BB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8E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C4102" w:rsidR="00B87ED3" w:rsidRPr="00944D28" w:rsidRDefault="003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0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9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A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6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2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F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6C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EF130" w:rsidR="00B87ED3" w:rsidRPr="00944D28" w:rsidRDefault="003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326EF" w:rsidR="00B87ED3" w:rsidRPr="00944D28" w:rsidRDefault="003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BABEF" w:rsidR="00B87ED3" w:rsidRPr="00944D28" w:rsidRDefault="003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1A6EB" w:rsidR="00B87ED3" w:rsidRPr="00944D28" w:rsidRDefault="003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CA7AC" w:rsidR="00B87ED3" w:rsidRPr="00944D28" w:rsidRDefault="003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73DE8" w:rsidR="00B87ED3" w:rsidRPr="00944D28" w:rsidRDefault="003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3C972" w:rsidR="00B87ED3" w:rsidRPr="00944D28" w:rsidRDefault="003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7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9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F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D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9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4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EE6F7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E0DB0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FCF08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B7307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C5CF4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AA676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FC0FF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F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0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150D8" w:rsidR="00B87ED3" w:rsidRPr="00944D28" w:rsidRDefault="003C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8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6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0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B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A4BF7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BE41D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BAACD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B3707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F0211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20938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F25C5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A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4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A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F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8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8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CD894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B7256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9A50C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D3C63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B51F9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C51D0" w:rsidR="00B87ED3" w:rsidRPr="00944D28" w:rsidRDefault="003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DC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D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E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D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2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4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B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A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4CB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8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2024-06-13T07:30:00.0000000Z</dcterms:modified>
</coreProperties>
</file>