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15CC" w:rsidR="0061148E" w:rsidRPr="00C834E2" w:rsidRDefault="001B4B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4B3D" w:rsidR="0061148E" w:rsidRPr="00C834E2" w:rsidRDefault="001B4B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39C33" w:rsidR="00B87ED3" w:rsidRPr="00944D28" w:rsidRDefault="001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31207" w:rsidR="00B87ED3" w:rsidRPr="00944D28" w:rsidRDefault="001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724C0" w:rsidR="00B87ED3" w:rsidRPr="00944D28" w:rsidRDefault="001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4CD1" w:rsidR="00B87ED3" w:rsidRPr="00944D28" w:rsidRDefault="001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6F2F8" w:rsidR="00B87ED3" w:rsidRPr="00944D28" w:rsidRDefault="001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BCC0D" w:rsidR="00B87ED3" w:rsidRPr="00944D28" w:rsidRDefault="001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7F51" w:rsidR="00B87ED3" w:rsidRPr="00944D28" w:rsidRDefault="001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8FCED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18E5B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82003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60D67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3A15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96A03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30C34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D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2540F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86BC8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DF4B1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1CA0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73CB4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8079B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F2B0" w:rsidR="00B87ED3" w:rsidRPr="00944D28" w:rsidRDefault="001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8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FF0FB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B0AE5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7D8C5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37B70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D5B70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96F9F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A6E14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B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5924D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02B50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9BBCF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F0F90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E58A5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28599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37CB2" w:rsidR="00B87ED3" w:rsidRPr="00944D28" w:rsidRDefault="001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B4B29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