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F3BC7" w:rsidR="0061148E" w:rsidRPr="00944D28" w:rsidRDefault="00EC4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6A4A" w:rsidR="0061148E" w:rsidRPr="004A7085" w:rsidRDefault="00EC4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38001" w:rsidR="00B87ED3" w:rsidRPr="00944D28" w:rsidRDefault="00E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66865" w:rsidR="00B87ED3" w:rsidRPr="00944D28" w:rsidRDefault="00E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3586D" w:rsidR="00B87ED3" w:rsidRPr="00944D28" w:rsidRDefault="00E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02297" w:rsidR="00B87ED3" w:rsidRPr="00944D28" w:rsidRDefault="00E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2B2F6" w:rsidR="00B87ED3" w:rsidRPr="00944D28" w:rsidRDefault="00E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3A6EA" w:rsidR="00B87ED3" w:rsidRPr="00944D28" w:rsidRDefault="00E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2BADD" w:rsidR="00B87ED3" w:rsidRPr="00944D28" w:rsidRDefault="00E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54CFD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B77FC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690A0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942AE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4E09B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DD74E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8AE30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6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9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3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71BA4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F5570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E3784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30F7B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B4317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B88BE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ADE63" w:rsidR="00B87ED3" w:rsidRPr="00944D28" w:rsidRDefault="00E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C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4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5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9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2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F58FD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6368B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46EC6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6545D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C6E99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B2916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B8231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7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A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E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AE6EA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8C288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1A0B2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DF445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F7A44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4000F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4C429" w:rsidR="00B87ED3" w:rsidRPr="00944D28" w:rsidRDefault="00E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B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3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6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5139"/>
    <w:rsid w:val="00CE6365"/>
    <w:rsid w:val="00D22D52"/>
    <w:rsid w:val="00D44308"/>
    <w:rsid w:val="00D72F24"/>
    <w:rsid w:val="00D866E1"/>
    <w:rsid w:val="00D910FE"/>
    <w:rsid w:val="00EC4C2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2024-06-12T15:19:00.0000000Z</dcterms:modified>
</coreProperties>
</file>