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BCEA" w:rsidR="0061148E" w:rsidRPr="0035681E" w:rsidRDefault="00501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4BD5E" w:rsidR="0061148E" w:rsidRPr="0035681E" w:rsidRDefault="00501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FC2CA" w:rsidR="00CD0676" w:rsidRPr="00944D28" w:rsidRDefault="0050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2C19D" w:rsidR="00CD0676" w:rsidRPr="00944D28" w:rsidRDefault="0050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EE614" w:rsidR="00CD0676" w:rsidRPr="00944D28" w:rsidRDefault="0050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E2EAD" w:rsidR="00CD0676" w:rsidRPr="00944D28" w:rsidRDefault="0050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E61C4" w:rsidR="00CD0676" w:rsidRPr="00944D28" w:rsidRDefault="0050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5102E" w:rsidR="00CD0676" w:rsidRPr="00944D28" w:rsidRDefault="0050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9E840" w:rsidR="00CD0676" w:rsidRPr="00944D28" w:rsidRDefault="0050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1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6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1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1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7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20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ED410" w:rsidR="00B87ED3" w:rsidRPr="00944D28" w:rsidRDefault="005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C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5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A2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0BD0F" w:rsidR="00B87ED3" w:rsidRPr="00944D28" w:rsidRDefault="005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2A154" w:rsidR="00B87ED3" w:rsidRPr="00944D28" w:rsidRDefault="005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EEAFD" w:rsidR="00B87ED3" w:rsidRPr="00944D28" w:rsidRDefault="005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820EF" w:rsidR="00B87ED3" w:rsidRPr="00944D28" w:rsidRDefault="005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52ADD" w:rsidR="00B87ED3" w:rsidRPr="00944D28" w:rsidRDefault="005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8C97D" w:rsidR="00B87ED3" w:rsidRPr="00944D28" w:rsidRDefault="005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21573" w:rsidR="00B87ED3" w:rsidRPr="00944D28" w:rsidRDefault="0050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1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4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03D9C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30409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0F85D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EA2ED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2C8EE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5446B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51818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E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E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19F0F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E3038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79F11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40DE3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06F18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B0FED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17A65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0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5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1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8ACEE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381C5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402A7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2E299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C95CC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10D50" w:rsidR="00B87ED3" w:rsidRPr="00944D28" w:rsidRDefault="0050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D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6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D5720"/>
    <w:rsid w:val="003441B6"/>
    <w:rsid w:val="0035681E"/>
    <w:rsid w:val="004324DA"/>
    <w:rsid w:val="004A7085"/>
    <w:rsid w:val="004D505A"/>
    <w:rsid w:val="004F73F6"/>
    <w:rsid w:val="005015E9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2024-06-13T06:09:00.0000000Z</dcterms:modified>
</coreProperties>
</file>