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0BCCD1" w:rsidR="002534F3" w:rsidRPr="0068293E" w:rsidRDefault="00885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F05AC8" w:rsidR="002534F3" w:rsidRPr="0068293E" w:rsidRDefault="00885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47F54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FD680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73A46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82AA2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6D325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DD797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2450B" w:rsidR="002A7340" w:rsidRPr="00FF2AF3" w:rsidRDefault="00885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7A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F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5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0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86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6D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AA20D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6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1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B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B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0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A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A71EC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9D427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7DBF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7F9CA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ACE81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4F021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4CAD7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1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C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2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6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1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D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6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FB57A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85BF5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14B6B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80B8F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DCA6C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69B6B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7C1ED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2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C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7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0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B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5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863EF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B54E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DD0E4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54884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2C30C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33692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07289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E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B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B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1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1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6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E794E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A81EE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94EE0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A18B9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28FFA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B3D43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81D62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0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7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3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3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A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9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B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51D6F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55C13" w:rsidR="009A6C64" w:rsidRPr="00730585" w:rsidRDefault="0088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83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C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FB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4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A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7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9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FA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7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A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1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F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D15" w:rsidRPr="00B537C7" w:rsidRDefault="00885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D1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