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94E4" w:rsidR="0061148E" w:rsidRPr="00944D28" w:rsidRDefault="00156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AA0A" w:rsidR="0061148E" w:rsidRPr="004A7085" w:rsidRDefault="00156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85F2A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C1449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68172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A4BEE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96FDC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77AA6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A9D1F" w:rsidR="00AC6230" w:rsidRPr="00944D28" w:rsidRDefault="00156D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0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90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7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09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7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6C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C5EE7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B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8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B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C9185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93EC7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7B21A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267CE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7DDB2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4DA34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5233E" w:rsidR="00B87ED3" w:rsidRPr="00944D28" w:rsidRDefault="00156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A599" w:rsidR="00B87ED3" w:rsidRPr="00944D28" w:rsidRDefault="00156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099A0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17A97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F0CEB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E1C9B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AC7DC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A5779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34BAF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3FE54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2BF72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AF890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7472E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B35E5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2FBA7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830578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8379F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63E3D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BBCD4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4391A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DC872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49534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8847C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304F0C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1A6473" w:rsidR="00B87ED3" w:rsidRPr="00944D28" w:rsidRDefault="00156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65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EB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55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A2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04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A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1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6D4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0F8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