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38549" w:rsidR="0061148E" w:rsidRPr="00812946" w:rsidRDefault="00E24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8AC4B" w:rsidR="0061148E" w:rsidRPr="00812946" w:rsidRDefault="00E24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5A010" w:rsidR="00673BC7" w:rsidRPr="00812946" w:rsidRDefault="00E2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4764C" w:rsidR="00673BC7" w:rsidRPr="00812946" w:rsidRDefault="00E2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0C9C5" w:rsidR="00673BC7" w:rsidRPr="00812946" w:rsidRDefault="00E2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B57F6" w:rsidR="00673BC7" w:rsidRPr="00812946" w:rsidRDefault="00E2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1E71B" w:rsidR="00673BC7" w:rsidRPr="00812946" w:rsidRDefault="00E2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357C3" w:rsidR="00673BC7" w:rsidRPr="00812946" w:rsidRDefault="00E2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8BEDC" w:rsidR="00673BC7" w:rsidRPr="00812946" w:rsidRDefault="00E24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69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5F6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1E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452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9D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4D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B1284" w:rsidR="00B87ED3" w:rsidRPr="00812946" w:rsidRDefault="00E2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1E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BD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A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9F1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1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4BB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23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B781C" w:rsidR="00B87ED3" w:rsidRPr="00812946" w:rsidRDefault="00E2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0F67C" w:rsidR="00B87ED3" w:rsidRPr="00812946" w:rsidRDefault="00E2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7E9BB" w:rsidR="00B87ED3" w:rsidRPr="00812946" w:rsidRDefault="00E2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58383" w:rsidR="00B87ED3" w:rsidRPr="00812946" w:rsidRDefault="00E2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AE3F9" w:rsidR="00B87ED3" w:rsidRPr="00812946" w:rsidRDefault="00E2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44455" w:rsidR="00B87ED3" w:rsidRPr="00812946" w:rsidRDefault="00E2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A5B11" w:rsidR="00B87ED3" w:rsidRPr="00812946" w:rsidRDefault="00E2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BB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CB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EA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31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B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E3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45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616A0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951E4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2F17C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B83CA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E44F0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E10C7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B808C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ED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8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71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BB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8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66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F3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6966E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C45CA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13D80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2EA7F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E1BC5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EA2F4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CD043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9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E2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1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AF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C441" w:rsidR="00B87ED3" w:rsidRPr="00812946" w:rsidRDefault="00E24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E2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6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62D13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2807D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95232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57DEA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93FB0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8447A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488C8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2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2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0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3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D1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F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1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7F641D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1441F3" w:rsidR="00B87ED3" w:rsidRPr="00812946" w:rsidRDefault="00E2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99F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875A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CA4B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B1D6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189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09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2D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5A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71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61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03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D0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0DBC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4AD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2024-06-13T00:08:00.0000000Z</dcterms:modified>
</coreProperties>
</file>