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8F39A7" w:rsidR="00032AE3" w:rsidRPr="00DC3A9E" w:rsidRDefault="00271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BDBA81" w:rsidR="00032AE3" w:rsidRPr="00DC3A9E" w:rsidRDefault="002719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D1ADA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1DA72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BE487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09236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BD0BB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4C35D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1E56D" w:rsidR="00C11CD7" w:rsidRPr="00DC3A9E" w:rsidRDefault="00271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8C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98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42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372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E7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2D1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B967E" w:rsidR="00960A52" w:rsidRPr="00DC3A9E" w:rsidRDefault="00271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87F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3E5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FFF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E9B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CEB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B19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494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75BFF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7AF9E6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D2CACF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34CCA4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F0048B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86A590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B9A3D" w:rsidR="002773D1" w:rsidRPr="00DC3A9E" w:rsidRDefault="002719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810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D1B2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BB1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9BA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EB3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8A70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38E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F0F7F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BBDF53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36E35F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3AE6CD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A92EBA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1C37CE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A3212A" w:rsidR="00BA6252" w:rsidRPr="00DC3A9E" w:rsidRDefault="002719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A26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735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BD80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4F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725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95DF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3C0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CCC545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780BE4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B36761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9B9EA9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742E64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D4E597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7030D9" w:rsidR="00207535" w:rsidRPr="00DC3A9E" w:rsidRDefault="002719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B8C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6CF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91B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227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24B5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78A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EA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EEFD3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AF4D7E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C70E8D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52B47F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21756D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7B3DDE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AC75D" w:rsidR="00943D08" w:rsidRPr="00DC3A9E" w:rsidRDefault="002719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931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3C9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860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E33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2A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014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9F0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DA829B" w:rsidR="00943D08" w:rsidRPr="00DC3A9E" w:rsidRDefault="002719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70D2A3" w:rsidR="00943D08" w:rsidRPr="00DC3A9E" w:rsidRDefault="002719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C8D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8EF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5A4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D66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B1C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14F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4D7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612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456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CA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AE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4CF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19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191D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A6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