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55D61" w:rsidR="00D930ED" w:rsidRPr="00EA69E9" w:rsidRDefault="005E3E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9754A" w:rsidR="00D930ED" w:rsidRPr="00790574" w:rsidRDefault="005E3E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0452F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E43E7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F8E88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EF345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B75CC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19DB6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73923" w:rsidR="00B87ED3" w:rsidRPr="00FC7F6A" w:rsidRDefault="005E3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B5CCA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A7D95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7C4DF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A017A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C58AA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345D5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D8FE6" w:rsidR="00B87ED3" w:rsidRPr="00D44524" w:rsidRDefault="005E3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23B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09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88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7A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22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AC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65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CCA96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AD281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C9848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350FC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5DF16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70279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0A3DA" w:rsidR="000B5588" w:rsidRPr="00D44524" w:rsidRDefault="005E3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4B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A9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A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6A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C0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6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AC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B1D0A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4364F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EFD70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5558F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F8485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66664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C2800" w:rsidR="00846B8B" w:rsidRPr="00D44524" w:rsidRDefault="005E3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5F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45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D9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04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BB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C2BFC" w:rsidR="007A5870" w:rsidRPr="00EA69E9" w:rsidRDefault="005E3E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74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D27E1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8D9C1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E820B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75D1B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4F756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7F71E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87E04" w:rsidR="007A5870" w:rsidRPr="00D44524" w:rsidRDefault="005E3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FD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69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FA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BD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14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00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73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E1E77" w:rsidR="0021795A" w:rsidRPr="00D44524" w:rsidRDefault="005E3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BED8A" w:rsidR="0021795A" w:rsidRPr="00D44524" w:rsidRDefault="005E3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5F9BD" w:rsidR="0021795A" w:rsidRPr="00D44524" w:rsidRDefault="005E3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C8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B1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13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2D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37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4A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A9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7C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6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D4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C5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E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EA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