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0575E" w:rsidR="00FD3806" w:rsidRPr="00A72646" w:rsidRDefault="000438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0EC9F" w:rsidR="00FD3806" w:rsidRPr="002A5E6C" w:rsidRDefault="000438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E045A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4369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FA1F9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BA014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AE293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2BA11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6C5E" w:rsidR="00B87ED3" w:rsidRPr="00AF0D95" w:rsidRDefault="0004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7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E9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1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A9FD7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9629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9B5C7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C03EE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8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A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6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F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9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7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AD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67AF6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272E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DE35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3BED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D872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7EE7E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021FC" w:rsidR="00B87ED3" w:rsidRPr="00AF0D95" w:rsidRDefault="0004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6354" w:rsidR="00B87ED3" w:rsidRPr="00AF0D95" w:rsidRDefault="00043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AA68" w:rsidR="00B87ED3" w:rsidRPr="00AF0D95" w:rsidRDefault="00043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C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3DD8A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3B38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CC1F2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7F38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6DBC8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3514A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42F1E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6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8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6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3D95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8A217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6C5A7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788F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9C74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2AAFE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AA2E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6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6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A742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ABE5F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06BB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D398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79CA" w:rsidR="00B87ED3" w:rsidRPr="00AF0D95" w:rsidRDefault="0004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DA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4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6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E3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88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