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28D8D" w:rsidR="00FD3806" w:rsidRPr="00A72646" w:rsidRDefault="00B45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AC6BA" w:rsidR="00FD3806" w:rsidRPr="002A5E6C" w:rsidRDefault="00B45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DF10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ABDB5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08363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1AC88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A19CE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01DB6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527C" w:rsidR="00B87ED3" w:rsidRPr="00AF0D95" w:rsidRDefault="00B45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0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11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2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2B52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A37FF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840F3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79EE1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A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2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1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B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5B15D" w:rsidR="00B87ED3" w:rsidRPr="00AF0D95" w:rsidRDefault="00B45D5C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986E" w:rsidR="00B87ED3" w:rsidRPr="00AF0D95" w:rsidRDefault="00B45D5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E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3BB22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849D5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40EC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2785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460F9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3C1F3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1631F" w:rsidR="00B87ED3" w:rsidRPr="00AF0D95" w:rsidRDefault="00B45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0DBB" w:rsidR="00B87ED3" w:rsidRPr="00AF0D95" w:rsidRDefault="00B45D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6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BC2AB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60EE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5ACE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0490E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50C6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F9A5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5B32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7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3032F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BAC25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5FE02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850DF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DA5D3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5482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0840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4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9A608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E281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9563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3AF4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AB0B" w:rsidR="00B87ED3" w:rsidRPr="00AF0D95" w:rsidRDefault="00B45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BC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A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6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D0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D5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