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E3650" w:rsidR="00FD3806" w:rsidRPr="00A72646" w:rsidRDefault="00D714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15BD8" w:rsidR="00FD3806" w:rsidRPr="002A5E6C" w:rsidRDefault="00D714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C049D" w:rsidR="00B87ED3" w:rsidRPr="00AF0D95" w:rsidRDefault="00D71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D23A0" w:rsidR="00B87ED3" w:rsidRPr="00AF0D95" w:rsidRDefault="00D71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C272A" w:rsidR="00B87ED3" w:rsidRPr="00AF0D95" w:rsidRDefault="00D71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2C60F" w:rsidR="00B87ED3" w:rsidRPr="00AF0D95" w:rsidRDefault="00D71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A5BA5" w:rsidR="00B87ED3" w:rsidRPr="00AF0D95" w:rsidRDefault="00D71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D1131" w:rsidR="00B87ED3" w:rsidRPr="00AF0D95" w:rsidRDefault="00D71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50784" w:rsidR="00B87ED3" w:rsidRPr="00AF0D95" w:rsidRDefault="00D71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68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0B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35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6E736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459A8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54B07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E3E75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3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C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B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B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5702" w:rsidR="00B87ED3" w:rsidRPr="00AF0D95" w:rsidRDefault="00D7148B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38CB" w:rsidR="00B87ED3" w:rsidRPr="00AF0D95" w:rsidRDefault="00D7148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EF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2D3F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91F2F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560F5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FF238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1527E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985A0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63E1B" w:rsidR="00B87ED3" w:rsidRPr="00AF0D95" w:rsidRDefault="00D71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2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5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69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8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5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A14CA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3326B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1B02A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245D3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E441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F05BA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A8327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1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E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A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1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BC4D2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BD4A2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A4A17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3754F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2D12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45AB9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D1154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9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9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656F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59056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1580C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62C4C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09615" w:rsidR="00B87ED3" w:rsidRPr="00AF0D95" w:rsidRDefault="00D71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31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F0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0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42BD" w:rsidR="00B87ED3" w:rsidRPr="00AF0D95" w:rsidRDefault="00D714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B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020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4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