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32D5" w:rsidR="0061148E" w:rsidRPr="008F69F5" w:rsidRDefault="005A4F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0A0E" w:rsidR="0061148E" w:rsidRPr="008F69F5" w:rsidRDefault="005A4F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AD877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5DDD3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5A80A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CD03D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19B93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7D6BE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78A1A" w:rsidR="00B87ED3" w:rsidRPr="008F69F5" w:rsidRDefault="005A4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59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2E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34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89564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66D14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9C061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8F4F5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0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3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DF25" w:rsidR="00B87ED3" w:rsidRPr="00944D28" w:rsidRDefault="005A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A2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A92CD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2E864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6D499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52842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FA3A5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A5B83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76BEA" w:rsidR="00B87ED3" w:rsidRPr="008F69F5" w:rsidRDefault="005A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E08F" w:rsidR="00B87ED3" w:rsidRPr="00944D28" w:rsidRDefault="005A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6F89D" w:rsidR="00B87ED3" w:rsidRPr="00944D28" w:rsidRDefault="005A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62CDC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92739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45377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8AC46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D2867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8F572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8F89B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4B22A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6C2D0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7EA2F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E5DA6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0C7EE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AFE49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F5CD1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C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0DF4E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F3CCA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A7E02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F6A90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0AEAD" w:rsidR="00B87ED3" w:rsidRPr="008F69F5" w:rsidRDefault="005A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28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D1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58F4" w:rsidR="00B87ED3" w:rsidRPr="00944D28" w:rsidRDefault="005A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7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5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FB5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