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0A80" w:rsidR="0061148E" w:rsidRPr="000C582F" w:rsidRDefault="00CC0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973B" w:rsidR="0061148E" w:rsidRPr="000C582F" w:rsidRDefault="00CC0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81162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259F5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F96F2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D2477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BA4E4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CB030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8D322" w:rsidR="00B87ED3" w:rsidRPr="000C582F" w:rsidRDefault="00CC0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D9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DE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9E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D501A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4065B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A19D3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26AFD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2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E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A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9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5940" w:rsidR="00B87ED3" w:rsidRPr="000C582F" w:rsidRDefault="00CC06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3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BEA43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92822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1AEFA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33EA3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C5036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F8251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A161E" w:rsidR="00B87ED3" w:rsidRPr="000C582F" w:rsidRDefault="00CC0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2A6A1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EBEDD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9C31D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D2FBD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E23D0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CB0F6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13E4A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D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F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F0C58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D7A72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127FC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B5B4D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07D92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57172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04046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7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5EAFF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FD3EE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2A874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547B7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8EE17" w:rsidR="00B87ED3" w:rsidRPr="000C582F" w:rsidRDefault="00CC0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EB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B9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2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99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6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2024-06-11T12:24:00.0000000Z</dcterms:modified>
</coreProperties>
</file>