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F54AE" w:rsidR="0061148E" w:rsidRPr="00C61931" w:rsidRDefault="00E64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E867" w:rsidR="0061148E" w:rsidRPr="00C61931" w:rsidRDefault="00E64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851F8" w:rsidR="00B87ED3" w:rsidRPr="00944D28" w:rsidRDefault="00E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8BA20" w:rsidR="00B87ED3" w:rsidRPr="00944D28" w:rsidRDefault="00E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1AC4F" w:rsidR="00B87ED3" w:rsidRPr="00944D28" w:rsidRDefault="00E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D9AC9" w:rsidR="00B87ED3" w:rsidRPr="00944D28" w:rsidRDefault="00E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7578D" w:rsidR="00B87ED3" w:rsidRPr="00944D28" w:rsidRDefault="00E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94154" w:rsidR="00B87ED3" w:rsidRPr="00944D28" w:rsidRDefault="00E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C752C" w:rsidR="00B87ED3" w:rsidRPr="00944D28" w:rsidRDefault="00E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0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C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9C967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E7791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554D5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D1A3F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DE5A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C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91948" w:rsidR="00B87ED3" w:rsidRPr="00944D28" w:rsidRDefault="00E64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0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AF395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1F500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C04A8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275D4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BE40B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F7AF3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13CA0" w:rsidR="00B87ED3" w:rsidRPr="00944D28" w:rsidRDefault="00E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F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B4D00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1EFE7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E0E4B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75BD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52835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C26E0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94C06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05F39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03124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7B321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3675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8F698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14CB5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2DE8C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F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B4817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5C997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948DF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12CC3" w:rsidR="00B87ED3" w:rsidRPr="00944D28" w:rsidRDefault="00E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1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F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D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D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E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C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2024-06-12T19:52:00.0000000Z</dcterms:modified>
</coreProperties>
</file>