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9F02" w:rsidR="0061148E" w:rsidRPr="00C61931" w:rsidRDefault="008145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34CB" w:rsidR="0061148E" w:rsidRPr="00C61931" w:rsidRDefault="00814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4E07B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56BB6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41831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50D4C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D04DA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FDE30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4E5B3" w:rsidR="00B87ED3" w:rsidRPr="00944D28" w:rsidRDefault="008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4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E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DF98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6F7EE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38DC2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A7E7A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9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3B9F" w:rsidR="00B87ED3" w:rsidRPr="00944D28" w:rsidRDefault="00814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E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12109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C466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557A6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6BC9B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1A330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F223D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BAF5" w:rsidR="00B87ED3" w:rsidRPr="00944D28" w:rsidRDefault="008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E9CF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0F464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B6AEF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18DC2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DAC70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D18BA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674A2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BF866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E3658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71B8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A63B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45788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560EF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0BB29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7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AC81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BE04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E67D9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88D8D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1D024" w:rsidR="00B87ED3" w:rsidRPr="00944D28" w:rsidRDefault="008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2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9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145C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2024-06-12T16:12:00.0000000Z</dcterms:modified>
</coreProperties>
</file>