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2B8FFD" w:rsidR="00C34772" w:rsidRPr="0026421F" w:rsidRDefault="00B61E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51338A" w:rsidR="00C34772" w:rsidRPr="00D339A1" w:rsidRDefault="00B61E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85B32" w:rsidR="002A7340" w:rsidRPr="00CD56BA" w:rsidRDefault="00B61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21325" w:rsidR="002A7340" w:rsidRPr="00CD56BA" w:rsidRDefault="00B61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17B31" w:rsidR="002A7340" w:rsidRPr="00CD56BA" w:rsidRDefault="00B61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7D3BC" w:rsidR="002A7340" w:rsidRPr="00CD56BA" w:rsidRDefault="00B61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5A818" w:rsidR="002A7340" w:rsidRPr="00CD56BA" w:rsidRDefault="00B61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21750" w:rsidR="002A7340" w:rsidRPr="00CD56BA" w:rsidRDefault="00B61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A4F36" w:rsidR="002A7340" w:rsidRPr="00CD56BA" w:rsidRDefault="00B61E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FB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3D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7962B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9F5BE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06CC3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1DF41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9649C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39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3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8A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5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E771F" w:rsidR="001835FB" w:rsidRPr="000307EE" w:rsidRDefault="00B61E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E7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EB433" w:rsidR="001835FB" w:rsidRPr="000307EE" w:rsidRDefault="00B61E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058D7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B08AF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1A9AE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73ADE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F4ED5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E4181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6AC92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45359" w:rsidR="001835FB" w:rsidRPr="000307EE" w:rsidRDefault="00B61E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8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73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A3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01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3A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73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B5211C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9450A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65CC4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775FB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AC11A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6F8C0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C5F9E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42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A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1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5E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ED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18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C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C65B7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876E2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0EAE1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34505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F9667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896D7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9C8A0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7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5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F9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B8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9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F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27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C4F6E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DD6EA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F777E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3DAF4" w:rsidR="009A6C64" w:rsidRPr="00730585" w:rsidRDefault="00B61E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47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7D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9EF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01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AC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7C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3A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85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55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96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1E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1EAE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