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B3247" w:rsidR="0061148E" w:rsidRPr="00C834E2" w:rsidRDefault="006373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9488" w:rsidR="0061148E" w:rsidRPr="00C834E2" w:rsidRDefault="006373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4AFDE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0C797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AD432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DDE4A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63675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7CFED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E919" w:rsidR="00B87ED3" w:rsidRPr="00944D28" w:rsidRDefault="0063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7C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C359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565B9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C99E3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F46AB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E80E2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2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34EE7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3532F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F1EBB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CFC6B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4F033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6FBA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BC93" w:rsidR="00B87ED3" w:rsidRPr="00944D28" w:rsidRDefault="0063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6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7E3F" w:rsidR="00B87ED3" w:rsidRPr="00944D28" w:rsidRDefault="0063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2E8D6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6AC44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EF0DB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0CA34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7FEAC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405C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891A7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9072A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EE6B2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EC6C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308F8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0B49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8E4E1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1A5A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E61E3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A1443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EDEDB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BB09" w:rsidR="00B87ED3" w:rsidRPr="00944D28" w:rsidRDefault="0063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7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0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2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38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