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E4337" w:rsidR="0061148E" w:rsidRPr="00177744" w:rsidRDefault="00237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8790" w:rsidR="0061148E" w:rsidRPr="00177744" w:rsidRDefault="00237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B843F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2CA63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06739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CF10D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1C00C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04624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E0BB7" w:rsidR="00983D57" w:rsidRPr="00177744" w:rsidRDefault="00237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77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46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F6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2D873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E8BD9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7000A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547E2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5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6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2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6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7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FD89B" w:rsidR="00B87ED3" w:rsidRPr="00177744" w:rsidRDefault="00237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3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7FBE8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0BAD9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0AC31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F0F03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BF97B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F9BC7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3AD09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F40C0" w:rsidR="00B87ED3" w:rsidRPr="00177744" w:rsidRDefault="00237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C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A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F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E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7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1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EA026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81002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56F93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81919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AD964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8EA51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A1BC3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2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A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6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7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2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2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7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567D8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6ACCC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BDFAC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AE06C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53478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7F667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1F494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D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F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0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A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4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0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41225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B56B3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6E0FA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F06AA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0BD49" w:rsidR="00B87ED3" w:rsidRPr="00177744" w:rsidRDefault="00237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CF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C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9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9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1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F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A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9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A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56B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2024-06-11T09:43:00.0000000Z</dcterms:modified>
</coreProperties>
</file>