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C737" w:rsidR="0061148E" w:rsidRPr="0035681E" w:rsidRDefault="005F07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7A68" w:rsidR="0061148E" w:rsidRPr="0035681E" w:rsidRDefault="005F07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0F38A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D0EF4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2C8B0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D2B1B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80EE8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3FD13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342AC" w:rsidR="00CD0676" w:rsidRPr="00944D28" w:rsidRDefault="005F0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2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0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A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F9A4A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AC5D4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7BD5F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CE3DC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48A5" w:rsidR="00B87ED3" w:rsidRPr="00944D28" w:rsidRDefault="005F0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1BC3C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19FA5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C89ED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B141D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22543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1F203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664DC" w:rsidR="00B87ED3" w:rsidRPr="00944D28" w:rsidRDefault="005F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7786B" w:rsidR="00B87ED3" w:rsidRPr="00944D28" w:rsidRDefault="005F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B8278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1937D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B71A5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2B0C0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7E297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72B56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37D60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D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5FE6A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3F72C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A7C2C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6547B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C1298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7253D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389FF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4153E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F22AD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13ACD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B1D51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FBB59" w:rsidR="00B87ED3" w:rsidRPr="00944D28" w:rsidRDefault="005F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8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7A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70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