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1980" w:rsidR="0061148E" w:rsidRPr="0035681E" w:rsidRDefault="007E12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7ABBC" w:rsidR="0061148E" w:rsidRPr="0035681E" w:rsidRDefault="007E12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3B3186" w:rsidR="00CD0676" w:rsidRPr="00944D28" w:rsidRDefault="007E1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033DA" w:rsidR="00CD0676" w:rsidRPr="00944D28" w:rsidRDefault="007E1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5BBC3" w:rsidR="00CD0676" w:rsidRPr="00944D28" w:rsidRDefault="007E1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B0F21" w:rsidR="00CD0676" w:rsidRPr="00944D28" w:rsidRDefault="007E1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88144" w:rsidR="00CD0676" w:rsidRPr="00944D28" w:rsidRDefault="007E1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280CD" w:rsidR="00CD0676" w:rsidRPr="00944D28" w:rsidRDefault="007E1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7A154" w:rsidR="00CD0676" w:rsidRPr="00944D28" w:rsidRDefault="007E1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42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35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2B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4976D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28D32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0B88B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827CC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3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0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E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1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F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1BB06" w:rsidR="00B87ED3" w:rsidRPr="00944D28" w:rsidRDefault="007E1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BA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27079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D9567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D491F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00D6D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6D676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0A537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396C4" w:rsidR="00B87ED3" w:rsidRPr="00944D28" w:rsidRDefault="007E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117FD" w:rsidR="00B87ED3" w:rsidRPr="00944D28" w:rsidRDefault="007E1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D5E19" w:rsidR="00B87ED3" w:rsidRPr="00944D28" w:rsidRDefault="007E1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A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F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E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B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32E17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F280C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F4F9D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6FE84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F08F7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83B12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83EFF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B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D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E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7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E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5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CF7E9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7DC6B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15ABB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2D8F7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4D248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EBB08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89978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F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A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3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9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68953" w:rsidR="00B87ED3" w:rsidRPr="00944D28" w:rsidRDefault="007E1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1D7D1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8956E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DB1BA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5A3A7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78784" w:rsidR="00B87ED3" w:rsidRPr="00944D28" w:rsidRDefault="007E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B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01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1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49F48" w:rsidR="00B87ED3" w:rsidRPr="00944D28" w:rsidRDefault="007E1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7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4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6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1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24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