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B4D08B" w:rsidR="002534F3" w:rsidRPr="0068293E" w:rsidRDefault="00796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1891CB" w:rsidR="002534F3" w:rsidRPr="0068293E" w:rsidRDefault="00796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B6037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FCAF8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FFB54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072D1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15816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33EB3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AFFF2" w:rsidR="002A7340" w:rsidRPr="00FF2AF3" w:rsidRDefault="00796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D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D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E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54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C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0CCDD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362AA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B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2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3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F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4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0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C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36D3E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AD628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B94E1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1289C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5C065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86106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074B7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2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7AB47" w:rsidR="001835FB" w:rsidRPr="00DA1511" w:rsidRDefault="00796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B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F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2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F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A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2A9BD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E6FBB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B1E2A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3896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55806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09DDE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862B3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6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1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9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E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5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F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04492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D956E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4008F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8205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0BA79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63F50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5417D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3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A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6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E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E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7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E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31E39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8E8B0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CBA1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9A431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DB77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C51E1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91864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B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3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7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C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E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D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9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6E93E" w:rsidR="009A6C64" w:rsidRPr="00730585" w:rsidRDefault="00796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E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48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6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8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6D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7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E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2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D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81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7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B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3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371" w:rsidRPr="00B537C7" w:rsidRDefault="00796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37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