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7C64E" w:rsidR="00061896" w:rsidRPr="005F4693" w:rsidRDefault="00F74C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BA002" w:rsidR="00061896" w:rsidRPr="00E407AC" w:rsidRDefault="00F74C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984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97F7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71C5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938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E6C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0AE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5648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7DA7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C340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9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2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8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C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5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ECCB9" w:rsidR="00DE76F3" w:rsidRPr="0026478E" w:rsidRDefault="00F74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C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DC1E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5C2C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8B71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B5D0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304B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D7C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FAF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B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C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3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9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30993" w:rsidR="00DE76F3" w:rsidRPr="0026478E" w:rsidRDefault="00F74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8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F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743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C35D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065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2422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3DF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9287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0CB2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8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F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F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B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A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7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2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3FF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EA5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B7BD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A97C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1B9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861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1CEB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8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9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4FE1F" w:rsidR="00DE76F3" w:rsidRPr="0026478E" w:rsidRDefault="00F74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F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F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4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7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403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78DF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8B0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D1B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F5A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9644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277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FD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30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7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FB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B9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C3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BA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C039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BA66D" w:rsidR="00DE76F3" w:rsidRPr="0026478E" w:rsidRDefault="00F74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2E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51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2F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09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51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8A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C7E" w:rsidRDefault="00F74C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4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