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85184" w:rsidR="00FD3806" w:rsidRPr="00A72646" w:rsidRDefault="007930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69047D" w:rsidR="00FD3806" w:rsidRPr="002A5E6C" w:rsidRDefault="007930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830B2" w:rsidR="00B87ED3" w:rsidRPr="00AF0D95" w:rsidRDefault="00793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053D9" w:rsidR="00B87ED3" w:rsidRPr="00AF0D95" w:rsidRDefault="00793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E3E6D" w:rsidR="00B87ED3" w:rsidRPr="00AF0D95" w:rsidRDefault="00793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9714B" w:rsidR="00B87ED3" w:rsidRPr="00AF0D95" w:rsidRDefault="00793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ADA96" w:rsidR="00B87ED3" w:rsidRPr="00AF0D95" w:rsidRDefault="00793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B820A" w:rsidR="00B87ED3" w:rsidRPr="00AF0D95" w:rsidRDefault="00793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D7CD4" w:rsidR="00B87ED3" w:rsidRPr="00AF0D95" w:rsidRDefault="00793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C1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7F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C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39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93FAE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7099F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CE4C8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E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0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E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2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2DF2" w:rsidR="00B87ED3" w:rsidRPr="00AF0D95" w:rsidRDefault="007930F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0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AA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43377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8FF57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8E6FA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2A79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3B5EF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DE7C1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0FD84" w:rsidR="00B87ED3" w:rsidRPr="00AF0D95" w:rsidRDefault="00793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3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8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1C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4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4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A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D199D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201DC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3A65F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CBDFE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440F1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DAFFB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0FB61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E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1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C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4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6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9567F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E87C2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89411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15AB3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8DAA5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EBBCE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1F7F4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76B1" w:rsidR="00B87ED3" w:rsidRPr="00AF0D95" w:rsidRDefault="00793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B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16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8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21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2BDD8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387A7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A27D8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34D46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1BEB9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7CD91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CFBDC" w:rsidR="00B87ED3" w:rsidRPr="00AF0D95" w:rsidRDefault="00793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F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0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4F04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0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