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A054E" w:rsidR="00FD3806" w:rsidRPr="00A72646" w:rsidRDefault="009E0C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F3968" w:rsidR="00FD3806" w:rsidRPr="002A5E6C" w:rsidRDefault="009E0C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69B82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B2383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08113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2F51B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5C59D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E21B5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2A71D" w:rsidR="00B87ED3" w:rsidRPr="00AF0D95" w:rsidRDefault="009E0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A6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0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EE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6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00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FC52B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BEA6C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C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2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4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4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C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9F3D" w:rsidR="00B87ED3" w:rsidRPr="00AF0D95" w:rsidRDefault="009E0CE9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FC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3335F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9056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B534F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66C1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7510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1BE23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F207" w:rsidR="00B87ED3" w:rsidRPr="00AF0D95" w:rsidRDefault="009E0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A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A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AE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C66A8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EDD5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BC7F7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49216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F5BC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B675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C47BB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A0DF" w:rsidR="00B87ED3" w:rsidRPr="00AF0D95" w:rsidRDefault="009E0C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0620" w:rsidR="00B87ED3" w:rsidRPr="00AF0D95" w:rsidRDefault="009E0C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8C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5008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D403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E735F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BED5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6C444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88B9A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3D85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4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C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F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BD976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2E11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7FE8A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396F2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5FE42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54526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27330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6980" w:rsidR="00B87ED3" w:rsidRPr="00AF0D95" w:rsidRDefault="009E0C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ADFC5" w:rsidR="00B87ED3" w:rsidRPr="00AF0D95" w:rsidRDefault="009E0C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A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9D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9FB7D" w:rsidR="00B87ED3" w:rsidRPr="00AF0D95" w:rsidRDefault="009E0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0E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49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AA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36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D5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F6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31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E8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E5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14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7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F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38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64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CE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