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73C4" w:rsidR="0061148E" w:rsidRPr="00944D28" w:rsidRDefault="00DE1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7885" w:rsidR="0061148E" w:rsidRPr="004A7085" w:rsidRDefault="00DE1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1FD3E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446BA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37786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02AAE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02A48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B9141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2FEB3" w:rsidR="00AC6230" w:rsidRPr="00944D28" w:rsidRDefault="00DE1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3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F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6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B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C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E9E56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B5703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9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5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263E0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5FBCA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37810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11876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7959C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6D717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EE280" w:rsidR="00B87ED3" w:rsidRPr="00944D28" w:rsidRDefault="00DE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E724" w:rsidR="00B87ED3" w:rsidRPr="00944D28" w:rsidRDefault="00DE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64C19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A6EA6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A184E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D7903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E4ED7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35750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66A4E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3747F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CCEA4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0D336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0E645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1D291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610F6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BCE59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09BAA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B4231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367E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6D6EF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0E75F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F8092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D01A4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DAB664" w:rsidR="00B87ED3" w:rsidRPr="00944D28" w:rsidRDefault="00DE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A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52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8B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E6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B1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9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C68BB" w:rsidR="00B87ED3" w:rsidRPr="00944D28" w:rsidRDefault="00DE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4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F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A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2E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