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7BAB" w:rsidR="0061148E" w:rsidRPr="00812946" w:rsidRDefault="00E62E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952E" w:rsidR="0061148E" w:rsidRPr="00812946" w:rsidRDefault="00E62E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7094A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BF784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DBA24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9AFDD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62697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280ED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4CB39" w:rsidR="00673BC7" w:rsidRPr="00812946" w:rsidRDefault="00E62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7B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10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09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7E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6C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A25A9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A8FD7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1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B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4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05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E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EC17" w:rsidR="00B87ED3" w:rsidRPr="00812946" w:rsidRDefault="00E62E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C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AE25B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FC520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19692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994C8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54FB5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8E9D2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8C5EA" w:rsidR="00B87ED3" w:rsidRPr="00812946" w:rsidRDefault="00E6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A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A2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5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D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E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7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A6101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4CA79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3B356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EEFCB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2AEC9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4B10A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5AD04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8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4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B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1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2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9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5EC69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AEAF7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E4B9F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9565E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4D141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DEA24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28A45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4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5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2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F3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DFD6C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FF9C5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5366A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61011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62CD2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F6DA7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C4D75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FE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E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4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2FBDD" w:rsidR="00B87ED3" w:rsidRPr="00812946" w:rsidRDefault="00E62E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6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5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7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E3A556" w:rsidR="00B87ED3" w:rsidRPr="00812946" w:rsidRDefault="00E6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590C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FF7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901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4EC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D5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7D7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A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14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EA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A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50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9D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76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2EA8"/>
    <w:rsid w:val="00E67A6D"/>
    <w:rsid w:val="00E7598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2024-06-11T01:22:00.0000000Z</dcterms:modified>
</coreProperties>
</file>