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15CA" w:rsidR="0061148E" w:rsidRPr="00177744" w:rsidRDefault="004C4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D9D3A" w:rsidR="0061148E" w:rsidRPr="00177744" w:rsidRDefault="004C4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5039F" w:rsidR="00983D57" w:rsidRPr="00177744" w:rsidRDefault="004C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D2113" w:rsidR="00983D57" w:rsidRPr="00177744" w:rsidRDefault="004C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67E57" w:rsidR="00983D57" w:rsidRPr="00177744" w:rsidRDefault="004C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B894C" w:rsidR="00983D57" w:rsidRPr="00177744" w:rsidRDefault="004C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4E15F" w:rsidR="00983D57" w:rsidRPr="00177744" w:rsidRDefault="004C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DD960" w:rsidR="00983D57" w:rsidRPr="00177744" w:rsidRDefault="004C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DF613" w:rsidR="00983D57" w:rsidRPr="00177744" w:rsidRDefault="004C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58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A3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77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AB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755FB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2BAE6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4B449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5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D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7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6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A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8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5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CC6AF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C1BF4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8EB5E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D2D06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3FA2A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E2C9C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7D7A1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F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ECBBE" w:rsidR="00B87ED3" w:rsidRPr="00177744" w:rsidRDefault="004C4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A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4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0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2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8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438E6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4F6F8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3C42B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87EB2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DB85D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AE89C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218BC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7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3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9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1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6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A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BB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DB463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6321F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3EBE3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AF6601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13F90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BB252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2964D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D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D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D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9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0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4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38875" w:rsidR="00B87ED3" w:rsidRPr="00177744" w:rsidRDefault="004C4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DAE5C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38492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A3AF1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10F9C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80D66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9B933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5E03B" w:rsidR="00B87ED3" w:rsidRPr="00177744" w:rsidRDefault="004C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6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A1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4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0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6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2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8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2C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E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2024-06-12T13:46:00.0000000Z</dcterms:modified>
</coreProperties>
</file>