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467E" w:rsidR="0061148E" w:rsidRPr="00177744" w:rsidRDefault="007B3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6F45" w:rsidR="0061148E" w:rsidRPr="00177744" w:rsidRDefault="007B3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C1FC8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ECC9A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D4104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C809A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D126F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EB8A8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0E08E" w:rsidR="00983D57" w:rsidRPr="00177744" w:rsidRDefault="007B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76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63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14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C6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9CE83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B53D6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34D9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4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B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E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7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F711F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C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3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8CBFE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C2B6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39C2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AA9CF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A76FE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55909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E63C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6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0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9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1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6473B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5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5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83D46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37793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12B6A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C0794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DF4A6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9B412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DB8C0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3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F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B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767D4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F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D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47EF8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C528B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A7D77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0C3EC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8FAC8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DDDF7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F826B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8AEB5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7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C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9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9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9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B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12B60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52A6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1B09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C7C35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4D9FC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0B6B9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43F14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F3301" w:rsidR="00B87ED3" w:rsidRPr="00177744" w:rsidRDefault="007B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BB05A" w:rsidR="00B87ED3" w:rsidRPr="00177744" w:rsidRDefault="007B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F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5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B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4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4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B9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2022-10-26T06:30:00.0000000Z</dcterms:modified>
</coreProperties>
</file>