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0243D" w:rsidR="0061148E" w:rsidRPr="00177744" w:rsidRDefault="009635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CFF01" w:rsidR="0061148E" w:rsidRPr="00177744" w:rsidRDefault="009635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1A31F" w:rsidR="00983D57" w:rsidRPr="00177744" w:rsidRDefault="0096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907C1" w:rsidR="00983D57" w:rsidRPr="00177744" w:rsidRDefault="0096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DE889" w:rsidR="00983D57" w:rsidRPr="00177744" w:rsidRDefault="0096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9A1DD" w:rsidR="00983D57" w:rsidRPr="00177744" w:rsidRDefault="0096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781AE" w:rsidR="00983D57" w:rsidRPr="00177744" w:rsidRDefault="0096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32B75" w:rsidR="00983D57" w:rsidRPr="00177744" w:rsidRDefault="0096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10995" w:rsidR="00983D57" w:rsidRPr="00177744" w:rsidRDefault="00963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F9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FD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5F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92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91AEC8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DFCD8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BA96A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B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9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9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5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D6CCD" w:rsidR="00B87ED3" w:rsidRPr="00177744" w:rsidRDefault="009635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9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E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D4130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20BD3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27516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FFF7A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F8BFCA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7DF5A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3C6AD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A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C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2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8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2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0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9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D4745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555FB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B3A24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0C557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31C30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1888D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E54DD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3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0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2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F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D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0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A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51097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BDFC0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E8437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EE49D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C5010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2B944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BDBB5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A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3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3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5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8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A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8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D71AC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BD018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7EC9F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80014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E7967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E6A8D4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A5190" w:rsidR="00B87ED3" w:rsidRPr="00177744" w:rsidRDefault="00963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E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B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D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7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4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7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7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A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35A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2024-06-12T19:21:00.0000000Z</dcterms:modified>
</coreProperties>
</file>