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2260" w:rsidR="0061148E" w:rsidRPr="00177744" w:rsidRDefault="00283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84CC" w:rsidR="0061148E" w:rsidRPr="00177744" w:rsidRDefault="00283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6928A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6DDBA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561EC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CC738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E4CBD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20049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E4277" w:rsidR="004A6494" w:rsidRPr="00177744" w:rsidRDefault="002834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2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99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BA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DF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F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B4BA7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17F61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6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8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3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9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9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2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0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06AB0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0E72D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BDAB6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98BF7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8501C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BCA52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C089C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9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1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2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B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6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D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3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2C573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0F379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FEEC0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360CD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FEB9A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542B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87BE5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D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9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6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5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E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B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5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FF313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BA8FC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4912C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4FF52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7400F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88FBC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8B010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D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E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2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3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1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E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7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BCB71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4D531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32A12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8A72E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4E014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E6538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7AD8F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8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3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1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6A702" w:rsidR="00B87ED3" w:rsidRPr="00177744" w:rsidRDefault="00283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66D10" w:rsidR="00B87ED3" w:rsidRPr="00177744" w:rsidRDefault="00283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D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A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B5728A" w:rsidR="00B87ED3" w:rsidRPr="00177744" w:rsidRDefault="00283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97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6D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7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E6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A8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FF7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F7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E2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0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0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C8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8D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85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4C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77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2024-06-11T15:54:00.0000000Z</dcterms:modified>
</coreProperties>
</file>