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B82BD" w:rsidR="00380DB3" w:rsidRPr="0068293E" w:rsidRDefault="006F0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1E910" w:rsidR="00380DB3" w:rsidRPr="0068293E" w:rsidRDefault="006F0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AAB9A" w:rsidR="00240DC4" w:rsidRPr="00B03D55" w:rsidRDefault="006F0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96BCA" w:rsidR="00240DC4" w:rsidRPr="00B03D55" w:rsidRDefault="006F0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9B4F1" w:rsidR="00240DC4" w:rsidRPr="00B03D55" w:rsidRDefault="006F0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33B94" w:rsidR="00240DC4" w:rsidRPr="00B03D55" w:rsidRDefault="006F0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BCF23" w:rsidR="00240DC4" w:rsidRPr="00B03D55" w:rsidRDefault="006F0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130E2" w:rsidR="00240DC4" w:rsidRPr="00B03D55" w:rsidRDefault="006F0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B8114" w:rsidR="00240DC4" w:rsidRPr="00B03D55" w:rsidRDefault="006F0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6F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33F28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C6835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D17D4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8C4D3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DEE98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DC889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1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A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6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7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8C3BB" w:rsidR="001835FB" w:rsidRPr="00DA1511" w:rsidRDefault="006F0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7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BB18A" w:rsidR="001835FB" w:rsidRPr="00DA1511" w:rsidRDefault="006F0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AF22C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AAC86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5DA87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CE497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D3A2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63E56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BF14A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9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9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D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A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A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2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4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F94A7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39250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9848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93D30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BB920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495C1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9B9AB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6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0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C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D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9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1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4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4B512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E4284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DCA45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5D36D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5F5B3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187BB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DD28E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2D67E" w:rsidR="001835FB" w:rsidRPr="00DA1511" w:rsidRDefault="006F0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50391" w:rsidR="001835FB" w:rsidRPr="00DA1511" w:rsidRDefault="006F0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Amazonic Chacoan New Year (substitutes)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5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C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F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1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3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2EC6C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C099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2239C" w:rsidR="009A6C64" w:rsidRPr="00730585" w:rsidRDefault="006F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E8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51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3E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E4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4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C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D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1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4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1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9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0D1B" w:rsidRPr="00B537C7" w:rsidRDefault="006F0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D1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