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87F75" w:rsidR="00061896" w:rsidRPr="005F4693" w:rsidRDefault="00CB28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858CA" w:rsidR="00061896" w:rsidRPr="00E407AC" w:rsidRDefault="00CB28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7D3A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FA35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CBC4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CF06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803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A5E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3FDC" w:rsidR="00FC15B4" w:rsidRPr="00D11D17" w:rsidRDefault="00CB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69E4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194D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59FD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DFA6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6F3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C28A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8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D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C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42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2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0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3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FDF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37F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7A5E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493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CEC0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553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F8B5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4A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6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2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9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A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0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A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0631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28A4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EEF4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E125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69E1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A59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4C0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84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6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7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C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16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7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9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84D0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067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9FE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6DBF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2C35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D6BB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865F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8C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4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AB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D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4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2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0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DBB6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F994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F24" w:rsidR="009A6C64" w:rsidRPr="00C2583D" w:rsidRDefault="00CB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B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D4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9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5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1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7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90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836" w:rsidRDefault="00CB28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