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6A2A1" w:rsidR="0061148E" w:rsidRPr="000C582F" w:rsidRDefault="005302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0DEE" w:rsidR="0061148E" w:rsidRPr="000C582F" w:rsidRDefault="005302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35BA3" w:rsidR="00B87ED3" w:rsidRPr="000C582F" w:rsidRDefault="0053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41B31" w:rsidR="00B87ED3" w:rsidRPr="000C582F" w:rsidRDefault="0053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CAACC" w:rsidR="00B87ED3" w:rsidRPr="000C582F" w:rsidRDefault="0053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1AFA73" w:rsidR="00B87ED3" w:rsidRPr="000C582F" w:rsidRDefault="0053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F1E9E" w:rsidR="00B87ED3" w:rsidRPr="000C582F" w:rsidRDefault="0053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D71DE" w:rsidR="00B87ED3" w:rsidRPr="000C582F" w:rsidRDefault="0053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7F2F4" w:rsidR="00B87ED3" w:rsidRPr="000C582F" w:rsidRDefault="0053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01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F27CD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040BE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4E28B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41B1F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023EA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21553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0C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6A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08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B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14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8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8D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EC90E6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1C855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A9FF0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5E35F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B9783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5AAF3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50F5F9" w:rsidR="00B87ED3" w:rsidRPr="000C582F" w:rsidRDefault="0053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F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F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6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0B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C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9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F9E3C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7FD3E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DE4CB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088E2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63A70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FC74F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BE873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6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B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F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0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C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E0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1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B6167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F4F0D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91E7C6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049A7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99C22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2A8A5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9954C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4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89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66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7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C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75B0A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29B816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F6127" w:rsidR="00B87ED3" w:rsidRPr="000C582F" w:rsidRDefault="0053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A9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6B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930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17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68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6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2C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A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